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94" w:rsidRPr="00574194" w:rsidRDefault="008F56DC">
      <w:pPr>
        <w:rPr>
          <w:color w:val="000000" w:themeColor="text1"/>
        </w:rPr>
      </w:pPr>
      <w:r>
        <w:rPr>
          <w:color w:val="000000" w:themeColor="text1"/>
        </w:rPr>
        <w:t>Test opplasting word.</w:t>
      </w:r>
      <w:bookmarkStart w:id="0" w:name="_GoBack"/>
      <w:bookmarkEnd w:id="0"/>
    </w:p>
    <w:sectPr w:rsidR="00574194" w:rsidRPr="0057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94"/>
    <w:rsid w:val="000640CB"/>
    <w:rsid w:val="00262CC0"/>
    <w:rsid w:val="00277136"/>
    <w:rsid w:val="002C457F"/>
    <w:rsid w:val="00574194"/>
    <w:rsid w:val="008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360B0-371A-4581-A6F7-74964A6C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Nord-Trøndelag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Ramfjord Ole Johan</dc:creator>
  <cp:keywords/>
  <dc:description/>
  <cp:lastModifiedBy>Ramfjord Ole Johan</cp:lastModifiedBy>
  <cp:revision>1</cp:revision>
  <dcterms:created xsi:type="dcterms:W3CDTF">2015-10-10T14:58:00Z</dcterms:created>
  <dcterms:modified xsi:type="dcterms:W3CDTF">2015-10-10T16:07:00Z</dcterms:modified>
</cp:coreProperties>
</file>